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54DF" w14:textId="77777777" w:rsidR="00755CC8" w:rsidRPr="002530FA" w:rsidRDefault="00D97308" w:rsidP="00D97308">
      <w:pPr>
        <w:kinsoku w:val="0"/>
        <w:wordWrap w:val="0"/>
        <w:overflowPunct w:val="0"/>
        <w:spacing w:line="240" w:lineRule="auto"/>
        <w:ind w:right="714"/>
        <w:jc w:val="center"/>
        <w:rPr>
          <w:b/>
        </w:rPr>
      </w:pPr>
      <w:r w:rsidRPr="002530FA">
        <w:rPr>
          <w:b/>
        </w:rPr>
        <w:fldChar w:fldCharType="begin"/>
      </w:r>
      <w:r w:rsidRPr="002530FA">
        <w:rPr>
          <w:b/>
        </w:rPr>
        <w:instrText xml:space="preserve"> eq \o\ad(</w:instrText>
      </w:r>
      <w:r w:rsidRPr="002530FA">
        <w:rPr>
          <w:rFonts w:ascii="ゴシック体" w:eastAsia="ゴシック体" w:hint="eastAsia"/>
          <w:b/>
          <w:spacing w:val="20"/>
          <w:sz w:val="30"/>
        </w:rPr>
        <w:instrText>診療所開設届書</w:instrText>
      </w:r>
      <w:r w:rsidRPr="002530FA">
        <w:rPr>
          <w:rFonts w:hint="eastAsia"/>
          <w:b/>
          <w:spacing w:val="0"/>
        </w:rPr>
        <w:instrText>,</w:instrText>
      </w:r>
      <w:r w:rsidRPr="002530FA"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　　　　　　　　　　　　</w:instrText>
      </w:r>
      <w:r w:rsidRPr="002530FA">
        <w:rPr>
          <w:rFonts w:hint="eastAsia"/>
          <w:b/>
          <w:spacing w:val="0"/>
        </w:rPr>
        <w:instrText>)</w:instrText>
      </w:r>
      <w:r w:rsidRPr="002530FA">
        <w:rPr>
          <w:b/>
        </w:rPr>
        <w:fldChar w:fldCharType="end"/>
      </w:r>
    </w:p>
    <w:p w14:paraId="4342BE5C" w14:textId="77777777" w:rsidR="00E16E49" w:rsidRDefault="00E16E49" w:rsidP="00D97308">
      <w:pPr>
        <w:kinsoku w:val="0"/>
        <w:wordWrap w:val="0"/>
        <w:overflowPunct w:val="0"/>
        <w:spacing w:line="240" w:lineRule="auto"/>
        <w:ind w:right="714"/>
        <w:jc w:val="center"/>
      </w:pPr>
    </w:p>
    <w:p w14:paraId="728DB6F8" w14:textId="77777777" w:rsidR="00755CC8" w:rsidRDefault="00755CC8" w:rsidP="00D97308">
      <w:pPr>
        <w:kinsoku w:val="0"/>
        <w:wordWrap w:val="0"/>
        <w:overflowPunct w:val="0"/>
        <w:spacing w:before="240" w:line="240" w:lineRule="auto"/>
        <w:ind w:right="714"/>
      </w:pPr>
      <w:r>
        <w:rPr>
          <w:rFonts w:hint="eastAsia"/>
        </w:rPr>
        <w:t xml:space="preserve">　　　　　　　　　　　　　　　　　　　　　　　　　</w:t>
      </w:r>
      <w:r w:rsidR="002541D6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1B14958" w14:textId="77777777" w:rsidR="00755CC8" w:rsidRDefault="00755CC8">
      <w:pPr>
        <w:kinsoku w:val="0"/>
        <w:wordWrap w:val="0"/>
        <w:overflowPunct w:val="0"/>
        <w:spacing w:before="120" w:line="240" w:lineRule="auto"/>
        <w:ind w:right="714"/>
      </w:pPr>
      <w:r>
        <w:rPr>
          <w:rFonts w:hint="eastAsia"/>
        </w:rPr>
        <w:t xml:space="preserve">　西宮市保健所長　様</w:t>
      </w:r>
    </w:p>
    <w:p w14:paraId="49579B8C" w14:textId="77777777" w:rsidR="00DC3B86" w:rsidRPr="00491FC4" w:rsidRDefault="00DC3B86" w:rsidP="00DC3B86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　</w:t>
      </w:r>
      <w:r w:rsidRPr="00491FC4">
        <w:rPr>
          <w:rFonts w:ascii="ＭＳ 明朝" w:eastAsia="ＭＳ 明朝" w:hint="eastAsia"/>
          <w:spacing w:val="12"/>
          <w:sz w:val="22"/>
        </w:rPr>
        <w:t>法人所在地</w:t>
      </w:r>
    </w:p>
    <w:p w14:paraId="40F716E3" w14:textId="77777777" w:rsidR="00DC3B86" w:rsidRDefault="00DC3B86" w:rsidP="00DC3B86">
      <w:pPr>
        <w:kinsoku w:val="0"/>
        <w:wordWrap w:val="0"/>
        <w:overflowPunct w:val="0"/>
        <w:spacing w:line="240" w:lineRule="exact"/>
        <w:ind w:right="714"/>
        <w:rPr>
          <w:rFonts w:ascii="ＭＳ 明朝" w:eastAsia="ＭＳ 明朝"/>
          <w:spacing w:val="12"/>
          <w:sz w:val="22"/>
          <w:u w:val="single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</w:t>
      </w:r>
      <w:r>
        <w:rPr>
          <w:rFonts w:ascii="ＭＳ 明朝" w:eastAsia="ＭＳ 明朝" w:hint="eastAsia"/>
          <w:spacing w:val="12"/>
          <w:sz w:val="22"/>
          <w:u w:val="single"/>
        </w:rPr>
        <w:t>（</w:t>
      </w:r>
      <w:r w:rsidRPr="00491FC4">
        <w:rPr>
          <w:rFonts w:ascii="ＭＳ 明朝" w:eastAsia="ＭＳ 明朝" w:hint="eastAsia"/>
          <w:spacing w:val="12"/>
          <w:sz w:val="22"/>
          <w:u w:val="single"/>
        </w:rPr>
        <w:t>開設者住所</w:t>
      </w:r>
      <w:r>
        <w:rPr>
          <w:rFonts w:ascii="ＭＳ 明朝" w:eastAsia="ＭＳ 明朝" w:hint="eastAsia"/>
          <w:spacing w:val="12"/>
          <w:sz w:val="22"/>
          <w:u w:val="single"/>
        </w:rPr>
        <w:t xml:space="preserve">）　　　　　　　　　　　　　　</w:t>
      </w:r>
    </w:p>
    <w:p w14:paraId="6235D1D0" w14:textId="77777777" w:rsidR="00183160" w:rsidRDefault="00183160" w:rsidP="00DC3B86">
      <w:pPr>
        <w:kinsoku w:val="0"/>
        <w:wordWrap w:val="0"/>
        <w:overflowPunct w:val="0"/>
        <w:spacing w:line="240" w:lineRule="exact"/>
        <w:ind w:right="714"/>
        <w:rPr>
          <w:rFonts w:ascii="ＭＳ 明朝" w:eastAsia="ＭＳ 明朝"/>
          <w:sz w:val="22"/>
        </w:rPr>
      </w:pPr>
    </w:p>
    <w:p w14:paraId="45BF001D" w14:textId="77777777" w:rsidR="00DC3B86" w:rsidRDefault="00DC3B86" w:rsidP="00DC3B86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</w:p>
    <w:p w14:paraId="4B74336C" w14:textId="77777777" w:rsidR="00DC3B86" w:rsidRDefault="00DC3B86" w:rsidP="00DC3B86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</w:t>
      </w:r>
      <w:r>
        <w:rPr>
          <w:rFonts w:ascii="ＭＳ 明朝" w:eastAsia="ＭＳ 明朝" w:hint="eastAsia"/>
          <w:spacing w:val="12"/>
          <w:sz w:val="22"/>
          <w:u w:val="single"/>
        </w:rPr>
        <w:t xml:space="preserve">　法人名称　　　　　　　　　　　　　　　　</w:t>
      </w:r>
    </w:p>
    <w:p w14:paraId="43E59CBD" w14:textId="77777777" w:rsidR="00DC3B86" w:rsidRDefault="00DC3B86" w:rsidP="00DC3B86">
      <w:pPr>
        <w:kinsoku w:val="0"/>
        <w:wordWrap w:val="0"/>
        <w:overflowPunct w:val="0"/>
        <w:spacing w:line="240" w:lineRule="auto"/>
        <w:ind w:right="476"/>
        <w:rPr>
          <w:rFonts w:ascii="ＭＳ 明朝" w:eastAsia="ＭＳ 明朝"/>
          <w:spacing w:val="12"/>
          <w:sz w:val="22"/>
        </w:rPr>
      </w:pPr>
    </w:p>
    <w:p w14:paraId="5ABAC4B8" w14:textId="77777777" w:rsidR="00DC3B86" w:rsidRPr="00491FC4" w:rsidRDefault="00DC3B86" w:rsidP="00DC3B86">
      <w:pPr>
        <w:kinsoku w:val="0"/>
        <w:wordWrap w:val="0"/>
        <w:overflowPunct w:val="0"/>
        <w:spacing w:line="240" w:lineRule="auto"/>
        <w:ind w:right="476"/>
        <w:rPr>
          <w:rFonts w:ascii="ＭＳ 明朝" w:eastAsia="ＭＳ 明朝"/>
          <w:w w:val="66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　</w:t>
      </w:r>
      <w:r w:rsidRPr="00491FC4">
        <w:rPr>
          <w:rFonts w:ascii="ＭＳ 明朝" w:eastAsia="ＭＳ 明朝" w:hint="eastAsia"/>
          <w:spacing w:val="6"/>
          <w:w w:val="66"/>
          <w:sz w:val="22"/>
        </w:rPr>
        <w:t>法人代表者職</w:t>
      </w:r>
      <w:r w:rsidRPr="00491FC4">
        <w:rPr>
          <w:rFonts w:ascii="ＭＳ 明朝" w:eastAsia="ＭＳ 明朝" w:hint="eastAsia"/>
          <w:spacing w:val="12"/>
          <w:w w:val="66"/>
          <w:sz w:val="22"/>
        </w:rPr>
        <w:t>･</w:t>
      </w:r>
      <w:r w:rsidRPr="00491FC4">
        <w:rPr>
          <w:rFonts w:ascii="ＭＳ 明朝" w:eastAsia="ＭＳ 明朝" w:hint="eastAsia"/>
          <w:spacing w:val="6"/>
          <w:w w:val="66"/>
          <w:sz w:val="22"/>
        </w:rPr>
        <w:t>氏名</w:t>
      </w:r>
    </w:p>
    <w:p w14:paraId="4A199A50" w14:textId="77777777" w:rsidR="00DC3B86" w:rsidRDefault="00DC3B86" w:rsidP="00183160">
      <w:pPr>
        <w:kinsoku w:val="0"/>
        <w:wordWrap w:val="0"/>
        <w:overflowPunct w:val="0"/>
        <w:spacing w:line="240" w:lineRule="exact"/>
        <w:ind w:right="476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</w:t>
      </w:r>
      <w:r>
        <w:rPr>
          <w:rFonts w:ascii="ＭＳ 明朝" w:eastAsia="ＭＳ 明朝" w:hint="eastAsia"/>
          <w:spacing w:val="12"/>
          <w:sz w:val="22"/>
          <w:u w:val="single"/>
        </w:rPr>
        <w:t xml:space="preserve">（氏　　名）　　　　　　　　　　　　　　</w:t>
      </w:r>
      <w:r w:rsidR="00183160">
        <w:rPr>
          <w:rFonts w:ascii="ＭＳ 明朝" w:eastAsia="ＭＳ 明朝" w:hint="eastAsia"/>
          <w:spacing w:val="12"/>
          <w:sz w:val="22"/>
          <w:u w:val="single"/>
        </w:rPr>
        <w:t xml:space="preserve">　</w:t>
      </w:r>
      <w:r>
        <w:rPr>
          <w:rFonts w:ascii="ＭＳ 明朝" w:eastAsia="ＭＳ 明朝" w:hint="eastAsia"/>
          <w:spacing w:val="12"/>
          <w:sz w:val="22"/>
        </w:rPr>
        <w:t xml:space="preserve">　</w:t>
      </w:r>
    </w:p>
    <w:p w14:paraId="5341D63D" w14:textId="77777777" w:rsidR="00183160" w:rsidRPr="00183160" w:rsidRDefault="00183160" w:rsidP="00183160">
      <w:pPr>
        <w:kinsoku w:val="0"/>
        <w:wordWrap w:val="0"/>
        <w:overflowPunct w:val="0"/>
        <w:spacing w:line="240" w:lineRule="exact"/>
        <w:ind w:right="476"/>
        <w:rPr>
          <w:rFonts w:ascii="ＭＳ 明朝" w:eastAsia="ＭＳ 明朝"/>
          <w:sz w:val="22"/>
        </w:rPr>
      </w:pPr>
    </w:p>
    <w:p w14:paraId="1FC4C092" w14:textId="77777777" w:rsidR="00A51BA3" w:rsidRDefault="00DC3B86" w:rsidP="00A51BA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pacing w:val="12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　</w:t>
      </w:r>
      <w:r w:rsidR="00A51BA3">
        <w:rPr>
          <w:rFonts w:ascii="ＭＳ 明朝" w:eastAsia="ＭＳ 明朝" w:hint="eastAsia"/>
          <w:spacing w:val="12"/>
          <w:sz w:val="22"/>
        </w:rPr>
        <w:t>開設者電話　　（　　　　）　　－</w:t>
      </w:r>
    </w:p>
    <w:p w14:paraId="5A1C75C8" w14:textId="77777777" w:rsidR="00A51BA3" w:rsidRDefault="00A51BA3" w:rsidP="00A51BA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pacing w:val="22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　診療所電話　　（　　　　）　　－</w:t>
      </w:r>
    </w:p>
    <w:p w14:paraId="10DF6435" w14:textId="77777777" w:rsidR="00A51BA3" w:rsidRDefault="00A51BA3" w:rsidP="00A51BA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12"/>
          <w:sz w:val="22"/>
        </w:rPr>
        <w:t xml:space="preserve">　　　　　　　　　　　　　　　　　診療所ＦＡＸ　（　　　　）　　－</w:t>
      </w:r>
    </w:p>
    <w:p w14:paraId="651403F8" w14:textId="77777777" w:rsidR="00A51BA3" w:rsidRDefault="00A51BA3" w:rsidP="00A51BA3">
      <w:pPr>
        <w:kinsoku w:val="0"/>
        <w:wordWrap w:val="0"/>
        <w:overflowPunct w:val="0"/>
        <w:spacing w:line="240" w:lineRule="auto"/>
        <w:ind w:right="714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 　ﾒｰﾙｱﾄﾞﾚｽ</w:t>
      </w:r>
    </w:p>
    <w:p w14:paraId="4BE91C35" w14:textId="77777777" w:rsidR="00755CC8" w:rsidRDefault="00755CC8" w:rsidP="00A51BA3">
      <w:pPr>
        <w:kinsoku w:val="0"/>
        <w:wordWrap w:val="0"/>
        <w:overflowPunct w:val="0"/>
        <w:spacing w:line="240" w:lineRule="auto"/>
        <w:ind w:right="714"/>
      </w:pPr>
    </w:p>
    <w:p w14:paraId="48EBF24C" w14:textId="77777777" w:rsidR="00755CC8" w:rsidRDefault="00755CC8">
      <w:pPr>
        <w:kinsoku w:val="0"/>
        <w:wordWrap w:val="0"/>
        <w:overflowPunct w:val="0"/>
        <w:spacing w:line="240" w:lineRule="auto"/>
        <w:ind w:right="714"/>
      </w:pPr>
      <w:r>
        <w:rPr>
          <w:rFonts w:hint="eastAsia"/>
        </w:rPr>
        <w:t xml:space="preserve">　</w:t>
      </w:r>
      <w:r w:rsidR="00A51BA3">
        <w:rPr>
          <w:rFonts w:hint="eastAsia"/>
        </w:rPr>
        <w:t xml:space="preserve">　　　　　　　　　　　　　　　　　　</w:t>
      </w:r>
    </w:p>
    <w:p w14:paraId="1EBB2DAB" w14:textId="77777777" w:rsidR="00755CC8" w:rsidRPr="00427AF0" w:rsidRDefault="00755CC8">
      <w:pPr>
        <w:kinsoku w:val="0"/>
        <w:wordWrap w:val="0"/>
        <w:overflowPunct w:val="0"/>
        <w:spacing w:line="240" w:lineRule="auto"/>
        <w:ind w:right="714"/>
      </w:pPr>
      <w:bookmarkStart w:id="0" w:name="_GoBack"/>
      <w:bookmarkEnd w:id="0"/>
    </w:p>
    <w:p w14:paraId="0DD3CDB8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  <w:r>
        <w:rPr>
          <w:rFonts w:hint="eastAsia"/>
        </w:rPr>
        <w:t>１　診療所の所在地</w:t>
      </w:r>
    </w:p>
    <w:p w14:paraId="1187C218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</w:p>
    <w:p w14:paraId="202DD9AE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  <w:r>
        <w:rPr>
          <w:rFonts w:hint="eastAsia"/>
        </w:rPr>
        <w:t>２　診療所の名称</w:t>
      </w:r>
    </w:p>
    <w:p w14:paraId="1A049C37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</w:p>
    <w:p w14:paraId="3DE99FB4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  <w:r>
        <w:rPr>
          <w:rFonts w:hint="eastAsia"/>
        </w:rPr>
        <w:t>３　開設の年月日</w:t>
      </w:r>
      <w:r w:rsidR="003D2645">
        <w:rPr>
          <w:rFonts w:hint="eastAsia"/>
        </w:rPr>
        <w:t xml:space="preserve">　　　　</w:t>
      </w:r>
      <w:r w:rsidR="003D2645" w:rsidRPr="00B57383">
        <w:rPr>
          <w:rFonts w:hint="eastAsia"/>
          <w:sz w:val="24"/>
          <w:szCs w:val="24"/>
        </w:rPr>
        <w:t>令和　　　年　　　月　　　日</w:t>
      </w:r>
    </w:p>
    <w:p w14:paraId="46A09F4C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</w:p>
    <w:p w14:paraId="1B0BF776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  <w:r>
        <w:rPr>
          <w:rFonts w:hint="eastAsia"/>
        </w:rPr>
        <w:t>４　管理者の住所</w:t>
      </w:r>
    </w:p>
    <w:p w14:paraId="35211CF8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</w:p>
    <w:p w14:paraId="52612B49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  <w:r>
        <w:rPr>
          <w:rFonts w:hint="eastAsia"/>
        </w:rPr>
        <w:t xml:space="preserve">　　　〃　　氏名</w:t>
      </w:r>
    </w:p>
    <w:p w14:paraId="74C67D83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</w:p>
    <w:p w14:paraId="7DC9FD4D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  <w:r>
        <w:rPr>
          <w:rFonts w:hint="eastAsia"/>
        </w:rPr>
        <w:t>５　診療に従事する医師・歯科医師の氏名、担当診療科目と診療日時</w:t>
      </w:r>
    </w:p>
    <w:p w14:paraId="490776C5" w14:textId="77777777" w:rsidR="00755CC8" w:rsidRDefault="00755CC8">
      <w:pPr>
        <w:kinsoku w:val="0"/>
        <w:wordWrap w:val="0"/>
        <w:overflowPunct w:val="0"/>
        <w:spacing w:line="240" w:lineRule="exact"/>
        <w:ind w:right="714"/>
      </w:pPr>
    </w:p>
    <w:tbl>
      <w:tblPr>
        <w:tblW w:w="0" w:type="auto"/>
        <w:tblInd w:w="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2142"/>
        <w:gridCol w:w="2481"/>
        <w:gridCol w:w="2607"/>
      </w:tblGrid>
      <w:tr w:rsidR="00DC3B86" w14:paraId="413A048B" w14:textId="77777777">
        <w:trPr>
          <w:cantSplit/>
          <w:trHeight w:hRule="exact" w:val="372"/>
        </w:trPr>
        <w:tc>
          <w:tcPr>
            <w:tcW w:w="1781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E6450E3" w14:textId="77777777" w:rsidR="00DC3B86" w:rsidRDefault="00DC3B86" w:rsidP="00B00365">
            <w:pPr>
              <w:wordWrap w:val="0"/>
              <w:spacing w:before="93" w:line="240" w:lineRule="auto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氏　　名</w:t>
            </w:r>
          </w:p>
        </w:tc>
        <w:tc>
          <w:tcPr>
            <w:tcW w:w="21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97FEED4" w14:textId="77777777" w:rsidR="00DC3B86" w:rsidRDefault="00DC3B86" w:rsidP="00B00365">
            <w:pPr>
              <w:wordWrap w:val="0"/>
              <w:spacing w:before="93" w:line="240" w:lineRule="auto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担当診療科目</w:t>
            </w:r>
          </w:p>
        </w:tc>
        <w:tc>
          <w:tcPr>
            <w:tcW w:w="248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BFA171B" w14:textId="77777777" w:rsidR="00DC3B86" w:rsidRDefault="00DC3B86" w:rsidP="00B00365">
            <w:pPr>
              <w:wordWrap w:val="0"/>
              <w:spacing w:before="93" w:line="240" w:lineRule="auto"/>
              <w:jc w:val="center"/>
              <w:rPr>
                <w:spacing w:val="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0"/>
              </w:rPr>
              <w:instrText>診療時間</w:instrText>
            </w:r>
            <w:r>
              <w:rPr>
                <w:rFonts w:hint="eastAsia"/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-4"/>
              </w:rPr>
              <w:instrText>)</w:instrText>
            </w:r>
            <w:r>
              <w:fldChar w:fldCharType="end"/>
            </w:r>
          </w:p>
        </w:tc>
        <w:tc>
          <w:tcPr>
            <w:tcW w:w="260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455235A" w14:textId="77777777" w:rsidR="00DC3B86" w:rsidRDefault="00DC3B86" w:rsidP="00B00365">
            <w:pPr>
              <w:wordWrap w:val="0"/>
              <w:spacing w:before="93" w:line="240" w:lineRule="auto"/>
              <w:jc w:val="center"/>
              <w:rPr>
                <w:spacing w:val="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0"/>
              </w:rPr>
              <w:instrText>該当する曜日</w:instrText>
            </w:r>
            <w:r>
              <w:rPr>
                <w:rFonts w:hint="eastAsia"/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4"/>
              </w:rPr>
              <w:instrText>)</w:instrText>
            </w:r>
            <w:r>
              <w:fldChar w:fldCharType="end"/>
            </w:r>
          </w:p>
        </w:tc>
      </w:tr>
      <w:tr w:rsidR="00B36519" w14:paraId="37F37809" w14:textId="77777777" w:rsidTr="00D76F92">
        <w:trPr>
          <w:cantSplit/>
          <w:trHeight w:val="540"/>
        </w:trPr>
        <w:tc>
          <w:tcPr>
            <w:tcW w:w="1781" w:type="dxa"/>
            <w:vMerge w:val="restart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69CD21F5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D9CAF8F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4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7EEF1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  <w:p w14:paraId="6E668643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60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</w:tcPr>
          <w:p w14:paraId="6E39BC23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</w:tr>
      <w:tr w:rsidR="00B36519" w14:paraId="5C891F82" w14:textId="77777777" w:rsidTr="00D76F92">
        <w:trPr>
          <w:cantSplit/>
          <w:trHeight w:val="540"/>
        </w:trPr>
        <w:tc>
          <w:tcPr>
            <w:tcW w:w="1781" w:type="dxa"/>
            <w:vMerge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1250CBB6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142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0A3C1CF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54F00FB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</w:tcPr>
          <w:p w14:paraId="22E594C5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</w:tr>
      <w:tr w:rsidR="00B36519" w14:paraId="66CCF55E" w14:textId="77777777" w:rsidTr="00D76F92">
        <w:trPr>
          <w:cantSplit/>
          <w:trHeight w:val="540"/>
        </w:trPr>
        <w:tc>
          <w:tcPr>
            <w:tcW w:w="1781" w:type="dxa"/>
            <w:vMerge w:val="restart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138AA52E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8EF9F37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4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BE217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  <w:p w14:paraId="61DD4F6A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60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</w:tcPr>
          <w:p w14:paraId="023C8528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</w:tr>
      <w:tr w:rsidR="00B36519" w14:paraId="2089D323" w14:textId="77777777" w:rsidTr="00D76F92">
        <w:trPr>
          <w:cantSplit/>
          <w:trHeight w:val="540"/>
        </w:trPr>
        <w:tc>
          <w:tcPr>
            <w:tcW w:w="1781" w:type="dxa"/>
            <w:vMerge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5FEE0CF0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142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A733259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05F4E08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</w:tcPr>
          <w:p w14:paraId="2341709C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</w:tr>
      <w:tr w:rsidR="00B36519" w14:paraId="209A2F00" w14:textId="77777777" w:rsidTr="00D76F92">
        <w:trPr>
          <w:cantSplit/>
          <w:trHeight w:val="540"/>
        </w:trPr>
        <w:tc>
          <w:tcPr>
            <w:tcW w:w="1781" w:type="dxa"/>
            <w:vMerge w:val="restart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62759D9C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52C56D7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4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C68E6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  <w:p w14:paraId="7420FD84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60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</w:tcPr>
          <w:p w14:paraId="30AAB979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</w:tr>
      <w:tr w:rsidR="00B36519" w14:paraId="7502AC1B" w14:textId="77777777" w:rsidTr="00D76F92">
        <w:trPr>
          <w:cantSplit/>
          <w:trHeight w:val="540"/>
        </w:trPr>
        <w:tc>
          <w:tcPr>
            <w:tcW w:w="1781" w:type="dxa"/>
            <w:vMerge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5609D6E2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142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2858BAB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48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84C0AB7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60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</w:tcPr>
          <w:p w14:paraId="48440863" w14:textId="77777777" w:rsidR="00B36519" w:rsidRDefault="00B36519">
            <w:pPr>
              <w:wordWrap w:val="0"/>
              <w:spacing w:line="240" w:lineRule="auto"/>
              <w:rPr>
                <w:spacing w:val="10"/>
              </w:rPr>
            </w:pPr>
          </w:p>
        </w:tc>
      </w:tr>
    </w:tbl>
    <w:p w14:paraId="02918877" w14:textId="77777777" w:rsidR="00755CC8" w:rsidRDefault="00755CC8" w:rsidP="005C203F">
      <w:pPr>
        <w:kinsoku w:val="0"/>
        <w:wordWrap w:val="0"/>
        <w:overflowPunct w:val="0"/>
        <w:spacing w:before="120" w:line="240" w:lineRule="auto"/>
        <w:ind w:leftChars="99" w:left="236" w:right="714"/>
      </w:pPr>
      <w:r>
        <w:rPr>
          <w:rFonts w:hint="eastAsia"/>
        </w:rPr>
        <w:t>６　薬剤師の氏名</w:t>
      </w:r>
    </w:p>
    <w:p w14:paraId="242CEC10" w14:textId="77777777" w:rsidR="00991E58" w:rsidRDefault="00991E58" w:rsidP="00A51BA3">
      <w:pPr>
        <w:kinsoku w:val="0"/>
        <w:overflowPunct w:val="0"/>
        <w:spacing w:line="240" w:lineRule="auto"/>
        <w:ind w:right="714"/>
      </w:pPr>
    </w:p>
    <w:sectPr w:rsidR="00991E58">
      <w:type w:val="nextColumn"/>
      <w:pgSz w:w="11905" w:h="16837" w:code="9"/>
      <w:pgMar w:top="1134" w:right="567" w:bottom="340" w:left="1134" w:header="142" w:footer="14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02ECC" w14:textId="77777777" w:rsidR="006E1388" w:rsidRDefault="006E1388">
      <w:r>
        <w:separator/>
      </w:r>
    </w:p>
  </w:endnote>
  <w:endnote w:type="continuationSeparator" w:id="0">
    <w:p w14:paraId="73705913" w14:textId="77777777" w:rsidR="006E1388" w:rsidRDefault="006E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5FEF7" w14:textId="77777777" w:rsidR="006E1388" w:rsidRDefault="006E1388">
      <w:r>
        <w:separator/>
      </w:r>
    </w:p>
  </w:footnote>
  <w:footnote w:type="continuationSeparator" w:id="0">
    <w:p w14:paraId="754031AB" w14:textId="77777777" w:rsidR="006E1388" w:rsidRDefault="006E1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7"/>
  <w:drawingGridVerticalSpacing w:val="285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08"/>
    <w:rsid w:val="000D393D"/>
    <w:rsid w:val="000F3F64"/>
    <w:rsid w:val="00164D90"/>
    <w:rsid w:val="00183160"/>
    <w:rsid w:val="001F2316"/>
    <w:rsid w:val="002530FA"/>
    <w:rsid w:val="002541D6"/>
    <w:rsid w:val="00283D3A"/>
    <w:rsid w:val="003D2645"/>
    <w:rsid w:val="004207A9"/>
    <w:rsid w:val="00427AF0"/>
    <w:rsid w:val="00510C36"/>
    <w:rsid w:val="00513A3F"/>
    <w:rsid w:val="0052443A"/>
    <w:rsid w:val="00524B0A"/>
    <w:rsid w:val="005678BE"/>
    <w:rsid w:val="005C203F"/>
    <w:rsid w:val="00691311"/>
    <w:rsid w:val="006E1388"/>
    <w:rsid w:val="00732E01"/>
    <w:rsid w:val="00755CC8"/>
    <w:rsid w:val="00840295"/>
    <w:rsid w:val="008A1D21"/>
    <w:rsid w:val="008D1BBA"/>
    <w:rsid w:val="008E2420"/>
    <w:rsid w:val="009257D1"/>
    <w:rsid w:val="00991E58"/>
    <w:rsid w:val="009B118D"/>
    <w:rsid w:val="009C6C07"/>
    <w:rsid w:val="00A44B74"/>
    <w:rsid w:val="00A51BA3"/>
    <w:rsid w:val="00AD40FD"/>
    <w:rsid w:val="00B00365"/>
    <w:rsid w:val="00B36519"/>
    <w:rsid w:val="00B53FB0"/>
    <w:rsid w:val="00B57383"/>
    <w:rsid w:val="00C75050"/>
    <w:rsid w:val="00CF7D9A"/>
    <w:rsid w:val="00D00D3B"/>
    <w:rsid w:val="00D76F92"/>
    <w:rsid w:val="00D97308"/>
    <w:rsid w:val="00DC3B86"/>
    <w:rsid w:val="00E16E49"/>
    <w:rsid w:val="00E6611A"/>
    <w:rsid w:val="00E7568F"/>
    <w:rsid w:val="00F15225"/>
    <w:rsid w:val="00FD354E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74BCF"/>
  <w15:chartTrackingRefBased/>
  <w15:docId w15:val="{9ECAEF2F-DEC9-451B-A819-9816ABC3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87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3F64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rsid w:val="000F3F6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F3F64"/>
  </w:style>
  <w:style w:type="paragraph" w:styleId="a7">
    <w:name w:val="Balloon Text"/>
    <w:basedOn w:val="a"/>
    <w:link w:val="a8"/>
    <w:rsid w:val="002530F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530FA"/>
    <w:rPr>
      <w:rFonts w:ascii="游ゴシック Light" w:eastAsia="游ゴシック Light" w:hAnsi="游ゴシック Light" w:cs="Times New Roman"/>
      <w:spacing w:val="14"/>
      <w:kern w:val="2"/>
      <w:sz w:val="18"/>
      <w:szCs w:val="18"/>
    </w:rPr>
  </w:style>
  <w:style w:type="character" w:styleId="a9">
    <w:name w:val="annotation reference"/>
    <w:basedOn w:val="a0"/>
    <w:rsid w:val="00732E01"/>
    <w:rPr>
      <w:sz w:val="18"/>
      <w:szCs w:val="18"/>
    </w:rPr>
  </w:style>
  <w:style w:type="paragraph" w:styleId="aa">
    <w:name w:val="annotation text"/>
    <w:basedOn w:val="a"/>
    <w:link w:val="ab"/>
    <w:rsid w:val="00732E01"/>
    <w:pPr>
      <w:jc w:val="left"/>
    </w:pPr>
  </w:style>
  <w:style w:type="character" w:customStyle="1" w:styleId="ab">
    <w:name w:val="コメント文字列 (文字)"/>
    <w:basedOn w:val="a0"/>
    <w:link w:val="aa"/>
    <w:rsid w:val="00732E01"/>
    <w:rPr>
      <w:spacing w:val="14"/>
      <w:kern w:val="2"/>
      <w:sz w:val="21"/>
    </w:rPr>
  </w:style>
  <w:style w:type="paragraph" w:styleId="ac">
    <w:name w:val="annotation subject"/>
    <w:basedOn w:val="aa"/>
    <w:next w:val="aa"/>
    <w:link w:val="ad"/>
    <w:rsid w:val="00732E01"/>
    <w:rPr>
      <w:b/>
      <w:bCs/>
    </w:rPr>
  </w:style>
  <w:style w:type="character" w:customStyle="1" w:styleId="ad">
    <w:name w:val="コメント内容 (文字)"/>
    <w:basedOn w:val="ab"/>
    <w:link w:val="ac"/>
    <w:rsid w:val="00732E01"/>
    <w:rPr>
      <w:b/>
      <w:bCs/>
      <w:spacing w:val="14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診療所　開設届書（法人）</vt:lpstr>
      <vt:lpstr>診療所　開設届書（法人）</vt:lpstr>
    </vt:vector>
  </TitlesOfParts>
  <Company>西宮市役所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診療所　開設届書（法人）</dc:title>
  <dc:subject/>
  <dc:creator>保健所設置準備室</dc:creator>
  <cp:keywords/>
  <cp:lastModifiedBy> </cp:lastModifiedBy>
  <cp:revision>12</cp:revision>
  <cp:lastPrinted>2021-03-11T07:26:00Z</cp:lastPrinted>
  <dcterms:created xsi:type="dcterms:W3CDTF">2025-05-30T02:12:00Z</dcterms:created>
  <dcterms:modified xsi:type="dcterms:W3CDTF">2025-07-15T07:24:00Z</dcterms:modified>
</cp:coreProperties>
</file>